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93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9072"/>
        <w:gridCol w:w="528"/>
        <w:gridCol w:w="2280"/>
        <w:gridCol w:w="827"/>
        <w:gridCol w:w="901"/>
      </w:tblGrid>
      <w:tr w:rsidR="007F23DC" w:rsidRPr="007F23DC" w:rsidTr="00995B2C">
        <w:trPr>
          <w:trHeight w:val="589"/>
        </w:trPr>
        <w:tc>
          <w:tcPr>
            <w:tcW w:w="155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23DC" w:rsidRPr="007F23DC" w:rsidRDefault="007F23DC" w:rsidP="007F2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bookmarkStart w:id="0" w:name="RANGE!A1:F67"/>
            <w:r w:rsidRPr="007F23D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ÇİFTÇİ KAYIT SİSTEMİ VE TARIMSAL DESTEKLEMELER ANAHTAR PERFORMANS GÖSTERGELERİ KONTROL FORMU</w:t>
            </w:r>
            <w:bookmarkEnd w:id="0"/>
          </w:p>
        </w:tc>
      </w:tr>
      <w:tr w:rsidR="007F23DC" w:rsidRPr="007F23DC" w:rsidTr="00995B2C">
        <w:trPr>
          <w:trHeight w:val="315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DC" w:rsidRPr="007F23DC" w:rsidRDefault="007F23DC" w:rsidP="007F23D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tr-TR"/>
              </w:rPr>
            </w:pPr>
            <w:r w:rsidRPr="007F23DC"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tr-TR"/>
              </w:rPr>
              <w:t>Çiftçi Kayıt Sistemi Başvurusu</w:t>
            </w:r>
          </w:p>
        </w:tc>
        <w:tc>
          <w:tcPr>
            <w:tcW w:w="90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7F23DC">
              <w:rPr>
                <w:rFonts w:ascii="Calibri" w:eastAsia="Times New Roman" w:hAnsi="Calibri" w:cs="Calibri"/>
                <w:color w:val="000000"/>
                <w:lang w:eastAsia="tr-TR"/>
              </w:rPr>
              <w:t>…………………………….</w:t>
            </w:r>
            <w:proofErr w:type="gramEnd"/>
            <w:r w:rsidRPr="007F23DC">
              <w:rPr>
                <w:rFonts w:ascii="Calibri" w:eastAsia="Times New Roman" w:hAnsi="Calibri" w:cs="Calibri"/>
                <w:color w:val="000000"/>
                <w:lang w:eastAsia="tr-TR"/>
              </w:rPr>
              <w:t>İLÇE MÜDÜRLÜĞÜNDE KONTROLÜ YAPILAN HUSUSLAR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3DC" w:rsidRPr="007F23DC" w:rsidRDefault="007F23DC" w:rsidP="007F2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F23D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VAR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3DC" w:rsidRPr="007F23DC" w:rsidRDefault="007F23DC" w:rsidP="007F2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F23D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YOK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3DC" w:rsidRPr="007F23DC" w:rsidRDefault="007F23DC" w:rsidP="007F2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F23D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UYGUN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3DC" w:rsidRPr="007F23DC" w:rsidRDefault="007F23DC" w:rsidP="007F2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F23D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UYGUN DEGİL</w:t>
            </w:r>
          </w:p>
        </w:tc>
      </w:tr>
      <w:tr w:rsidR="007F23DC" w:rsidRPr="007F23DC" w:rsidTr="00995B2C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tr-TR"/>
              </w:rPr>
            </w:pPr>
            <w:r w:rsidRPr="007F23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tr-TR"/>
              </w:rPr>
              <w:t xml:space="preserve">Başvurular Mevzuatta Belirtilen Süre İçinde mi alındı </w:t>
            </w:r>
          </w:p>
        </w:tc>
        <w:tc>
          <w:tcPr>
            <w:tcW w:w="5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F23DC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F23DC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3DC" w:rsidRPr="007F23DC" w:rsidRDefault="007F23DC" w:rsidP="007F2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F23D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3DC" w:rsidRPr="007F23DC" w:rsidRDefault="007F23DC" w:rsidP="007F2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F23D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</w:tr>
      <w:tr w:rsidR="007F23DC" w:rsidRPr="007F23DC" w:rsidTr="00995B2C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tr-TR"/>
              </w:rPr>
            </w:pPr>
            <w:proofErr w:type="gramStart"/>
            <w:r w:rsidRPr="007F23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tr-TR"/>
              </w:rPr>
              <w:t>Başvurular için Kayıt Listesi Oluşturuldu mu</w:t>
            </w:r>
            <w:proofErr w:type="gramEnd"/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F23DC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F23DC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3DC" w:rsidRPr="007F23DC" w:rsidRDefault="007F23DC" w:rsidP="007F2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F23D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3DC" w:rsidRPr="007F23DC" w:rsidRDefault="007F23DC" w:rsidP="007F2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F23D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</w:tr>
      <w:tr w:rsidR="007F23DC" w:rsidRPr="007F23DC" w:rsidTr="00995B2C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tr-TR"/>
              </w:rPr>
            </w:pPr>
            <w:r w:rsidRPr="007F23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tr-TR"/>
              </w:rPr>
              <w:t xml:space="preserve">Çiftçi Kayıt Formu </w:t>
            </w:r>
            <w:proofErr w:type="spellStart"/>
            <w:r w:rsidRPr="007F23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tr-TR"/>
              </w:rPr>
              <w:t>varmı</w:t>
            </w:r>
            <w:proofErr w:type="spellEnd"/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F23DC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F23DC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F2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23D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F23DC" w:rsidRPr="007F23DC" w:rsidTr="00995B2C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tr-TR"/>
              </w:rPr>
            </w:pPr>
            <w:r w:rsidRPr="007F23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tr-TR"/>
              </w:rPr>
              <w:t xml:space="preserve">Çiftçi Belgesi Örneği (Ziraat Odası) </w:t>
            </w:r>
            <w:proofErr w:type="spellStart"/>
            <w:r w:rsidRPr="007F23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tr-TR"/>
              </w:rPr>
              <w:t>varmı</w:t>
            </w:r>
            <w:proofErr w:type="spellEnd"/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F23DC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F23DC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F2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23D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F23DC" w:rsidRPr="007F23DC" w:rsidTr="00995B2C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tr-TR"/>
              </w:rPr>
            </w:pPr>
            <w:proofErr w:type="gramStart"/>
            <w:r w:rsidRPr="007F23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tr-TR"/>
              </w:rPr>
              <w:t xml:space="preserve">Dosyada Kira </w:t>
            </w:r>
            <w:proofErr w:type="spellStart"/>
            <w:r w:rsidRPr="007F23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tr-TR"/>
              </w:rPr>
              <w:t>Sözleşmesi,Muvafakatnâme,Vekaletnâme</w:t>
            </w:r>
            <w:proofErr w:type="spellEnd"/>
            <w:r w:rsidRPr="007F23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tr-TR"/>
              </w:rPr>
              <w:t xml:space="preserve"> ,taahhütname varsa uygun mu </w:t>
            </w:r>
            <w:proofErr w:type="gramEnd"/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F23DC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F23DC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F2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23D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F23DC" w:rsidRPr="007F23DC" w:rsidTr="00995B2C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tr-TR"/>
              </w:rPr>
            </w:pPr>
            <w:r w:rsidRPr="007F23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tr-TR"/>
              </w:rPr>
              <w:t xml:space="preserve">Örneklenen Dosyalar Mevzuata </w:t>
            </w:r>
            <w:proofErr w:type="spellStart"/>
            <w:r w:rsidRPr="007F23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tr-TR"/>
              </w:rPr>
              <w:t>uygunmu</w:t>
            </w:r>
            <w:proofErr w:type="spellEnd"/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F23DC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F23DC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F2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23D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F23DC" w:rsidRPr="007F23DC" w:rsidTr="00995B2C">
        <w:trPr>
          <w:trHeight w:val="315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tr-TR"/>
              </w:rPr>
            </w:pPr>
            <w:r w:rsidRPr="007F23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tr-TR"/>
              </w:rPr>
              <w:t xml:space="preserve">Döner </w:t>
            </w:r>
            <w:proofErr w:type="spellStart"/>
            <w:r w:rsidRPr="007F23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tr-TR"/>
              </w:rPr>
              <w:t>Sermaya</w:t>
            </w:r>
            <w:proofErr w:type="spellEnd"/>
            <w:r w:rsidRPr="007F23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tr-TR"/>
              </w:rPr>
              <w:t xml:space="preserve"> Makbuzu </w:t>
            </w:r>
            <w:proofErr w:type="spellStart"/>
            <w:r w:rsidRPr="007F23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tr-TR"/>
              </w:rPr>
              <w:t>mevcutmu</w:t>
            </w:r>
            <w:proofErr w:type="spellEnd"/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F23DC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F23DC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F2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23D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F23DC" w:rsidRPr="007F23DC" w:rsidTr="00995B2C">
        <w:trPr>
          <w:trHeight w:val="338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DC" w:rsidRPr="007F23DC" w:rsidRDefault="007F23DC" w:rsidP="007F23D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tr-TR"/>
              </w:rPr>
            </w:pPr>
            <w:r w:rsidRPr="007F23DC"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tr-TR"/>
              </w:rPr>
              <w:t xml:space="preserve"> Hububat </w:t>
            </w:r>
            <w:proofErr w:type="spellStart"/>
            <w:r w:rsidRPr="007F23DC"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tr-TR"/>
              </w:rPr>
              <w:t>Baklagil</w:t>
            </w:r>
            <w:proofErr w:type="spellEnd"/>
            <w:r w:rsidRPr="007F23DC"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tr-TR"/>
              </w:rPr>
              <w:t xml:space="preserve"> -Dane Mısır Fark Ödemesi Desteği</w:t>
            </w:r>
          </w:p>
        </w:tc>
        <w:tc>
          <w:tcPr>
            <w:tcW w:w="90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tr-TR"/>
              </w:rPr>
            </w:pPr>
            <w:r w:rsidRPr="007F23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tr-TR"/>
              </w:rPr>
              <w:t xml:space="preserve">Başvurular Mevzuatta Belirtilen Süre İçinde mi alındı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F23DC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F23DC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F2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23D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F23DC" w:rsidRPr="007F23DC" w:rsidTr="00995B2C">
        <w:trPr>
          <w:trHeight w:val="360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tr-TR"/>
              </w:rPr>
            </w:pPr>
            <w:proofErr w:type="gramStart"/>
            <w:r w:rsidRPr="007F23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tr-TR"/>
              </w:rPr>
              <w:t>Başvurular için Kayıt Listesi Oluşturuldu mu</w:t>
            </w:r>
            <w:proofErr w:type="gramEnd"/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F23DC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F23DC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F2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23D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F23DC" w:rsidRPr="007F23DC" w:rsidTr="00995B2C">
        <w:trPr>
          <w:trHeight w:val="300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tr-TR"/>
              </w:rPr>
            </w:pPr>
            <w:r w:rsidRPr="007F23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tr-TR"/>
              </w:rPr>
              <w:t xml:space="preserve">*Alım satım belgesi </w:t>
            </w:r>
            <w:proofErr w:type="spellStart"/>
            <w:r w:rsidRPr="007F23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tr-TR"/>
              </w:rPr>
              <w:t>varmı</w:t>
            </w:r>
            <w:proofErr w:type="spellEnd"/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tr-TR"/>
              </w:rPr>
            </w:pPr>
            <w:r w:rsidRPr="007F23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tr-TR"/>
              </w:rPr>
            </w:pPr>
            <w:r w:rsidRPr="007F23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23D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23D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F23DC" w:rsidRPr="007F23DC" w:rsidTr="00995B2C">
        <w:trPr>
          <w:trHeight w:val="300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tr-TR"/>
              </w:rPr>
            </w:pPr>
            <w:r w:rsidRPr="007F23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tr-TR"/>
              </w:rPr>
              <w:t xml:space="preserve">*Borsa tescil </w:t>
            </w:r>
            <w:proofErr w:type="gramStart"/>
            <w:r w:rsidRPr="007F23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tr-TR"/>
              </w:rPr>
              <w:t xml:space="preserve">beyannamesi  </w:t>
            </w:r>
            <w:proofErr w:type="spellStart"/>
            <w:r w:rsidRPr="007F23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tr-TR"/>
              </w:rPr>
              <w:t>varmı</w:t>
            </w:r>
            <w:proofErr w:type="spellEnd"/>
            <w:proofErr w:type="gramEnd"/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tr-TR"/>
              </w:rPr>
            </w:pPr>
            <w:r w:rsidRPr="007F23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tr-TR"/>
              </w:rPr>
            </w:pPr>
            <w:r w:rsidRPr="007F23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23D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23D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F23DC" w:rsidRPr="007F23DC" w:rsidTr="00995B2C">
        <w:trPr>
          <w:trHeight w:val="372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tr-TR"/>
              </w:rPr>
            </w:pPr>
            <w:r w:rsidRPr="007F23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tr-TR"/>
              </w:rPr>
              <w:t xml:space="preserve">Lisanslı depolara teslim edilen ürünler için ELÜS belgesi </w:t>
            </w:r>
            <w:proofErr w:type="spellStart"/>
            <w:r w:rsidRPr="007F23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tr-TR"/>
              </w:rPr>
              <w:t>varmı</w:t>
            </w:r>
            <w:proofErr w:type="spellEnd"/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tr-TR"/>
              </w:rPr>
            </w:pPr>
            <w:r w:rsidRPr="007F23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tr-TR"/>
              </w:rPr>
            </w:pPr>
            <w:r w:rsidRPr="007F23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23D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23D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F23DC" w:rsidRPr="007F23DC" w:rsidTr="00995B2C">
        <w:trPr>
          <w:trHeight w:val="398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tr-TR"/>
              </w:rPr>
            </w:pPr>
            <w:proofErr w:type="gramStart"/>
            <w:r w:rsidRPr="007F23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tr-TR"/>
              </w:rPr>
              <w:t>Dane Mısır İçin Damla Sulama Kontrolü Yapıldı mı</w:t>
            </w:r>
            <w:proofErr w:type="gramEnd"/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tr-TR"/>
              </w:rPr>
            </w:pPr>
            <w:r w:rsidRPr="007F23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tr-TR"/>
              </w:rPr>
            </w:pPr>
            <w:r w:rsidRPr="007F23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23D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23D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F23DC" w:rsidRPr="007F23DC" w:rsidTr="00995B2C">
        <w:trPr>
          <w:trHeight w:val="300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DC" w:rsidRPr="007F23DC" w:rsidRDefault="007F23DC" w:rsidP="007F23D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tr-TR"/>
              </w:rPr>
            </w:pPr>
            <w:r w:rsidRPr="007F23DC"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tr-TR"/>
              </w:rPr>
              <w:t>Yağlı Tohumlu Bitkiler Fark Ödemesi Desteği</w:t>
            </w:r>
          </w:p>
        </w:tc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tr-TR"/>
              </w:rPr>
            </w:pPr>
            <w:r w:rsidRPr="007F23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tr-TR"/>
              </w:rPr>
              <w:t xml:space="preserve">Başvurular Mevzuatta Belirtilen Süre İçinde mi alındı </w:t>
            </w:r>
          </w:p>
        </w:tc>
        <w:tc>
          <w:tcPr>
            <w:tcW w:w="5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7F23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7F23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23D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23D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F23DC" w:rsidRPr="007F23DC" w:rsidTr="00995B2C">
        <w:trPr>
          <w:trHeight w:val="300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tr-TR"/>
              </w:rPr>
            </w:pPr>
            <w:proofErr w:type="gramStart"/>
            <w:r w:rsidRPr="007F23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tr-TR"/>
              </w:rPr>
              <w:t>Başvurular için Kayıt Listesi Oluşturuldu mu</w:t>
            </w:r>
            <w:proofErr w:type="gramEnd"/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7F23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7F23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23D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23D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F23DC" w:rsidRPr="007F23DC" w:rsidTr="00995B2C">
        <w:trPr>
          <w:trHeight w:val="300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tr-TR"/>
              </w:rPr>
            </w:pPr>
            <w:r w:rsidRPr="007F23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tr-TR"/>
              </w:rPr>
              <w:t xml:space="preserve">*Alım satım belgesi </w:t>
            </w:r>
            <w:proofErr w:type="spellStart"/>
            <w:r w:rsidRPr="007F23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tr-TR"/>
              </w:rPr>
              <w:t>varmı</w:t>
            </w:r>
            <w:proofErr w:type="spellEnd"/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F23DC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F23DC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F23DC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23D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F23DC" w:rsidRPr="007F23DC" w:rsidTr="00995B2C">
        <w:trPr>
          <w:trHeight w:val="300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tr-TR"/>
              </w:rPr>
            </w:pPr>
            <w:r w:rsidRPr="007F23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tr-TR"/>
              </w:rPr>
              <w:t xml:space="preserve">*Borsa tescil </w:t>
            </w:r>
            <w:proofErr w:type="gramStart"/>
            <w:r w:rsidRPr="007F23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tr-TR"/>
              </w:rPr>
              <w:t xml:space="preserve">beyannamesi  </w:t>
            </w:r>
            <w:proofErr w:type="spellStart"/>
            <w:r w:rsidRPr="007F23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tr-TR"/>
              </w:rPr>
              <w:t>varmı</w:t>
            </w:r>
            <w:proofErr w:type="spellEnd"/>
            <w:proofErr w:type="gramEnd"/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F23DC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F23DC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F2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23D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F23DC" w:rsidRPr="007F23DC" w:rsidTr="00995B2C">
        <w:trPr>
          <w:trHeight w:val="420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tr-TR"/>
              </w:rPr>
            </w:pPr>
            <w:r w:rsidRPr="007F23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tr-TR"/>
              </w:rPr>
              <w:t xml:space="preserve">Lisanslı depolara teslim edilen ürünler için ELÜS belgesi </w:t>
            </w:r>
            <w:proofErr w:type="spellStart"/>
            <w:r w:rsidRPr="007F23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tr-TR"/>
              </w:rPr>
              <w:t>varmı</w:t>
            </w:r>
            <w:proofErr w:type="spellEnd"/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F23DC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F23DC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F2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23D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F23DC" w:rsidRPr="007F23DC" w:rsidTr="00995B2C">
        <w:trPr>
          <w:trHeight w:val="315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tr-TR"/>
              </w:rPr>
            </w:pPr>
            <w:proofErr w:type="gramStart"/>
            <w:r w:rsidRPr="007F23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tr-TR"/>
              </w:rPr>
              <w:t>Yağlı Tohumlar Alan Kontrolü Yapıldı mı</w:t>
            </w:r>
            <w:proofErr w:type="gramEnd"/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F23DC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F23DC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F2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23D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F23DC" w:rsidRPr="007F23DC" w:rsidTr="00995B2C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23DC" w:rsidRPr="007F23DC" w:rsidRDefault="007F23DC" w:rsidP="007F23D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tr-TR"/>
              </w:rPr>
            </w:pPr>
            <w:r w:rsidRPr="007F23DC"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tr-TR"/>
              </w:rPr>
              <w:t>Yurtiçi</w:t>
            </w:r>
            <w:r w:rsidRPr="007F23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tr-TR"/>
              </w:rPr>
              <w:t xml:space="preserve"> </w:t>
            </w:r>
            <w:r w:rsidRPr="007F23DC"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tr-TR"/>
              </w:rPr>
              <w:t>Sertifikalı Tohum Kullanım Desteği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tr-TR"/>
              </w:rPr>
            </w:pPr>
            <w:r w:rsidRPr="007F23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tr-TR"/>
              </w:rPr>
              <w:t xml:space="preserve">Başvurular Mevzuatta Belirtilen Süre İçinde mi alındı 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F23DC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F23DC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F2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23D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F23DC" w:rsidRPr="007F23DC" w:rsidTr="00995B2C">
        <w:trPr>
          <w:trHeight w:val="300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tr-TR"/>
              </w:rPr>
            </w:pPr>
            <w:r w:rsidRPr="007F23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tr-TR"/>
              </w:rPr>
              <w:t>Başvurular için Kayıt Listesi Oluşturuldu mu?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F23DC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F23DC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F2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23D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F23DC" w:rsidRPr="007F23DC" w:rsidTr="00995B2C">
        <w:trPr>
          <w:trHeight w:val="300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tr-TR"/>
              </w:rPr>
            </w:pPr>
            <w:r w:rsidRPr="007F23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tr-TR"/>
              </w:rPr>
              <w:t>*Tohumluk sertifikası fotokopisi var mı?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F23DC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F23DC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F2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23D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F23DC" w:rsidRPr="007F23DC" w:rsidTr="00995B2C">
        <w:trPr>
          <w:trHeight w:val="300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tr-TR"/>
              </w:rPr>
            </w:pPr>
            <w:r w:rsidRPr="007F23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tr-TR"/>
              </w:rPr>
              <w:t>Satıcıya ait Tohumluk bayi belge fotokopisi var mı?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F23DC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F23DC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F2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23D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F23DC" w:rsidRPr="007F23DC" w:rsidTr="00995B2C">
        <w:trPr>
          <w:trHeight w:val="300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tr-TR"/>
              </w:rPr>
            </w:pPr>
            <w:r w:rsidRPr="007F23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tr-TR"/>
              </w:rPr>
              <w:t>*Tohumluk satış faturası var</w:t>
            </w:r>
            <w:r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tr-TR"/>
              </w:rPr>
              <w:t xml:space="preserve"> </w:t>
            </w:r>
            <w:r w:rsidRPr="007F23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tr-TR"/>
              </w:rPr>
              <w:t>mı?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F23DC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F23DC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F2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23D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F23DC" w:rsidRPr="007F23DC" w:rsidTr="00995B2C">
        <w:trPr>
          <w:trHeight w:val="300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tr-TR"/>
              </w:rPr>
            </w:pPr>
            <w:r w:rsidRPr="007F23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tr-TR"/>
              </w:rPr>
              <w:t>*Yurtiçi Tohum Kullanım Desteği Talep formu var mı?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F23DC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F23DC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F2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23D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F23DC" w:rsidRPr="007F23DC" w:rsidTr="00995B2C">
        <w:trPr>
          <w:trHeight w:val="315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tr-TR"/>
              </w:rPr>
            </w:pPr>
            <w:r w:rsidRPr="007F23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tr-TR"/>
              </w:rPr>
              <w:t>Gerekli durumlarda Tohumluk Analiz Raporu var mı?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tr-TR"/>
              </w:rPr>
            </w:pPr>
            <w:r w:rsidRPr="007F23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tr-TR"/>
              </w:rPr>
            </w:pPr>
            <w:r w:rsidRPr="007F23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8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23D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23D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F23DC" w:rsidRPr="007F23DC" w:rsidTr="00995B2C">
        <w:trPr>
          <w:trHeight w:val="300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F23DC" w:rsidRPr="007F23DC" w:rsidRDefault="007F23DC" w:rsidP="007F23D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tr-TR"/>
              </w:rPr>
            </w:pPr>
            <w:r w:rsidRPr="007F23DC"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tr-TR"/>
              </w:rPr>
              <w:t>Yurtiçi Sertifikalı Tohum Üretim Desteği</w:t>
            </w:r>
          </w:p>
        </w:tc>
        <w:tc>
          <w:tcPr>
            <w:tcW w:w="90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tr-TR"/>
              </w:rPr>
            </w:pPr>
            <w:r w:rsidRPr="007F23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tr-TR"/>
              </w:rPr>
              <w:t xml:space="preserve">Başvurular Mevzuatta Belirtilen Süre İçinde mi alındı </w:t>
            </w:r>
          </w:p>
        </w:tc>
        <w:tc>
          <w:tcPr>
            <w:tcW w:w="5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tr-TR"/>
              </w:rPr>
            </w:pPr>
            <w:r w:rsidRPr="007F23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tr-TR"/>
              </w:rPr>
            </w:pPr>
            <w:r w:rsidRPr="007F23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23D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23D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F23DC" w:rsidRPr="007F23DC" w:rsidTr="00995B2C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tr-TR"/>
              </w:rPr>
            </w:pPr>
            <w:r w:rsidRPr="007F23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tr-TR"/>
              </w:rPr>
              <w:t>Başvurular için Kayıt Listesi Oluşturuldu mu?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tr-TR"/>
              </w:rPr>
            </w:pPr>
            <w:r w:rsidRPr="007F23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tr-TR"/>
              </w:rPr>
            </w:pPr>
            <w:r w:rsidRPr="007F23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23D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23D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F23DC" w:rsidRPr="007F23DC" w:rsidTr="00995B2C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tr-TR"/>
              </w:rPr>
            </w:pPr>
            <w:r w:rsidRPr="007F23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tr-TR"/>
              </w:rPr>
              <w:t>Firma Tarafından TBS sistemine girilen faturaların kontrolü yapıldı mı?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tr-TR"/>
              </w:rPr>
            </w:pPr>
            <w:r w:rsidRPr="007F23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tr-TR"/>
              </w:rPr>
            </w:pPr>
            <w:r w:rsidRPr="007F23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23D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23D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F23DC" w:rsidRPr="007F23DC" w:rsidTr="00995B2C">
        <w:trPr>
          <w:trHeight w:val="383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tr-TR"/>
              </w:rPr>
            </w:pPr>
            <w:r w:rsidRPr="007F23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tr-TR"/>
              </w:rPr>
              <w:t>*BÜGEM tarafından verilen YTK olduğunu gösterir belge var mı?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7F23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7F23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23D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23D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F23DC" w:rsidRPr="007F23DC" w:rsidTr="00995B2C">
        <w:trPr>
          <w:trHeight w:val="383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tr-TR"/>
              </w:rPr>
            </w:pPr>
            <w:r w:rsidRPr="007F23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tr-TR"/>
              </w:rPr>
              <w:t xml:space="preserve">*YTK </w:t>
            </w:r>
            <w:proofErr w:type="spellStart"/>
            <w:r w:rsidRPr="007F23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tr-TR"/>
              </w:rPr>
              <w:t>lardan</w:t>
            </w:r>
            <w:proofErr w:type="spellEnd"/>
            <w:r w:rsidRPr="007F23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tr-TR"/>
              </w:rPr>
              <w:t xml:space="preserve"> tür bazında satışın tamamlandığı ve veri girişinin bitirildiğine dair beyanı var mı?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F23DC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F23DC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F23DC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23D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F23DC" w:rsidRPr="007F23DC" w:rsidTr="00995B2C">
        <w:trPr>
          <w:trHeight w:val="732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tr-TR"/>
              </w:rPr>
            </w:pPr>
            <w:r w:rsidRPr="007F23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tr-TR"/>
              </w:rPr>
              <w:t>* YTK tarafından Beyan edilen Tohum Alım Satım Belgesi ve Sertifika Bilgileri ve bu belge ekinde tohum alım/satım belgeleri suretleri ve</w:t>
            </w:r>
            <w:r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tr-TR"/>
              </w:rPr>
              <w:t xml:space="preserve"> </w:t>
            </w:r>
            <w:r w:rsidRPr="007F23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tr-TR"/>
              </w:rPr>
              <w:t>tohum sertifika fotokopileri var mı?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F23DC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F23DC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F2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23D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F23DC" w:rsidRPr="007F23DC" w:rsidTr="00995B2C">
        <w:trPr>
          <w:trHeight w:val="383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tr-TR"/>
              </w:rPr>
            </w:pPr>
            <w:r w:rsidRPr="007F23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tr-TR"/>
              </w:rPr>
              <w:t>Üretilen ve Sertifikalandırılan Tohum üretim bilgileri var mı?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F23DC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F23DC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F2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23D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F23DC" w:rsidRPr="007F23DC" w:rsidTr="00995B2C">
        <w:trPr>
          <w:trHeight w:val="683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3DC" w:rsidRPr="007F23DC" w:rsidRDefault="007F23DC" w:rsidP="007F23D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tr-TR"/>
              </w:rPr>
            </w:pPr>
            <w:r w:rsidRPr="007F23DC"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tr-TR"/>
              </w:rPr>
              <w:t xml:space="preserve">Yurtiçi Sertifikalı Fidan Üretim Desteği          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tr-TR"/>
              </w:rPr>
            </w:pPr>
            <w:r w:rsidRPr="007F23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tr-TR"/>
              </w:rPr>
              <w:t>*Fidan Üreticisi ta</w:t>
            </w:r>
            <w:r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tr-TR"/>
              </w:rPr>
              <w:t xml:space="preserve">rafından Beyan Edilen Fidan </w:t>
            </w:r>
            <w:r w:rsidRPr="007F23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tr-TR"/>
              </w:rPr>
              <w:t xml:space="preserve">Alım-Satım Belgesi ve Sertifika Bilgileri ve bu belge ekinde fidan alım </w:t>
            </w:r>
            <w:proofErr w:type="spellStart"/>
            <w:r w:rsidRPr="007F23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tr-TR"/>
              </w:rPr>
              <w:t>saım</w:t>
            </w:r>
            <w:proofErr w:type="spellEnd"/>
            <w:r w:rsidRPr="007F23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tr-TR"/>
              </w:rPr>
              <w:t xml:space="preserve"> belgeleri ve fidan sertifikası fotokopisi var mı?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F23DC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F23DC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F2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23D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F23DC" w:rsidRPr="007F23DC" w:rsidTr="00995B2C">
        <w:trPr>
          <w:trHeight w:val="42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tr-TR"/>
              </w:rPr>
            </w:pPr>
            <w:r w:rsidRPr="007F23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tr-TR"/>
              </w:rPr>
              <w:t>Üretilen ve Sertifikalandırılan Tohum üretim bilgileri var mı?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F23DC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F23D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F2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23D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F23DC" w:rsidRPr="007F23DC" w:rsidTr="00995B2C">
        <w:trPr>
          <w:trHeight w:val="409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tr-TR"/>
              </w:rPr>
            </w:pPr>
            <w:r w:rsidRPr="007F23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tr-TR"/>
              </w:rPr>
              <w:t>*BÜGEM tarafından verilen YTK olduğunu gösterir belge var mı?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F23DC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F23DC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F2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23D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F23DC" w:rsidRPr="007F23DC" w:rsidTr="00995B2C">
        <w:trPr>
          <w:trHeight w:val="398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tr-TR"/>
              </w:rPr>
            </w:pPr>
            <w:r w:rsidRPr="007F23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tr-TR"/>
              </w:rPr>
              <w:t xml:space="preserve">*YTK </w:t>
            </w:r>
            <w:proofErr w:type="spellStart"/>
            <w:r w:rsidRPr="007F23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tr-TR"/>
              </w:rPr>
              <w:t>lardan</w:t>
            </w:r>
            <w:proofErr w:type="spellEnd"/>
            <w:r w:rsidRPr="007F23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tr-TR"/>
              </w:rPr>
              <w:t xml:space="preserve"> tür bazında satışın tamamlandığı ve veri girişinin bitirildiğine dair beyanı var mı?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F23DC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F23DC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F2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23D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F23DC" w:rsidRPr="007F23DC" w:rsidTr="00995B2C">
        <w:trPr>
          <w:trHeight w:val="398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tr-TR"/>
              </w:rPr>
            </w:pPr>
            <w:r w:rsidRPr="007F23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tr-TR"/>
              </w:rPr>
              <w:t>Üretilen ve Sertifikalandırılan Tohum üretim bilgileri var mı?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F23DC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F23DC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F2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23D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F23DC" w:rsidRPr="007F23DC" w:rsidTr="00995B2C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F23DC" w:rsidRPr="007F23DC" w:rsidRDefault="007F23DC" w:rsidP="007F23D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tr-TR"/>
              </w:rPr>
            </w:pPr>
            <w:r w:rsidRPr="007F23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tr-TR"/>
              </w:rPr>
              <w:t xml:space="preserve"> </w:t>
            </w:r>
            <w:r w:rsidRPr="007F23DC"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tr-TR"/>
              </w:rPr>
              <w:t>Yurtiçi</w:t>
            </w:r>
            <w:r w:rsidRPr="007F23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tr-TR"/>
              </w:rPr>
              <w:t xml:space="preserve"> </w:t>
            </w:r>
            <w:r w:rsidRPr="007F23DC"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tr-TR"/>
              </w:rPr>
              <w:t>Sertifikalı Fidan Fide ve Standart Fidan Kullanım Desteği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tr-TR"/>
              </w:rPr>
            </w:pPr>
            <w:r w:rsidRPr="007F23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tr-TR"/>
              </w:rPr>
              <w:t>Taahhütname-2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F23DC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F23DC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F2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23D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F23DC" w:rsidRPr="007F23DC" w:rsidTr="00995B2C">
        <w:trPr>
          <w:trHeight w:val="383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tr-TR"/>
              </w:rPr>
            </w:pPr>
            <w:r w:rsidRPr="007F23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tr-TR"/>
              </w:rPr>
              <w:t>*Yurt içi Sertifikalı Fidan/Fide ve Standart Fidan Kullanım Desteği Talep Formu var mı?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F23DC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F23DC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F2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23D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F23DC" w:rsidRPr="007F23DC" w:rsidTr="00995B2C">
        <w:trPr>
          <w:trHeight w:val="383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90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tr-TR"/>
              </w:rPr>
            </w:pPr>
            <w:r w:rsidRPr="007F23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tr-TR"/>
              </w:rPr>
              <w:t>*Fidan Satış Faturası var mı?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tr-TR"/>
              </w:rPr>
            </w:pPr>
            <w:r w:rsidRPr="007F23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tr-TR"/>
              </w:rPr>
            </w:pPr>
            <w:r w:rsidRPr="007F23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23D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23D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F23DC" w:rsidRPr="007F23DC" w:rsidTr="00995B2C">
        <w:trPr>
          <w:trHeight w:val="36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90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tr-TR"/>
              </w:rPr>
            </w:pPr>
            <w:r w:rsidRPr="007F23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tr-TR"/>
              </w:rPr>
              <w:t>*Gerekli durumlarda bitki muayene raporu var mı?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tr-TR"/>
              </w:rPr>
            </w:pPr>
            <w:r w:rsidRPr="007F23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tr-TR"/>
              </w:rPr>
            </w:pPr>
            <w:r w:rsidRPr="007F23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23D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23D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F23DC" w:rsidRPr="007F23DC" w:rsidTr="00995B2C">
        <w:trPr>
          <w:trHeight w:val="672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90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tr-TR"/>
              </w:rPr>
            </w:pPr>
            <w:r w:rsidRPr="007F23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tr-TR"/>
              </w:rPr>
              <w:t>Fatura düzenleyen kişiye ait fidan fidan/fide üretici belgesi veya doku kültürü ile fidan üretici belgesi veya tohumluk bayi belgesi fotokopisi (kamu kuruluşları hariç) var mı?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tr-TR"/>
              </w:rPr>
            </w:pPr>
            <w:r w:rsidRPr="007F23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tr-TR"/>
              </w:rPr>
            </w:pPr>
            <w:r w:rsidRPr="007F23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23D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23D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F23DC" w:rsidRPr="007F23DC" w:rsidTr="00995B2C">
        <w:trPr>
          <w:trHeight w:val="443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9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tr-TR"/>
              </w:rPr>
            </w:pPr>
            <w:r w:rsidRPr="007F23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tr-TR"/>
              </w:rPr>
              <w:t>Fidan/fide sertifikası, Antep FISTIĞI üretim materyali sertifikası fotokopisi var mı?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7F23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7F23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23D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23D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F23DC" w:rsidRPr="007F23DC" w:rsidTr="00995B2C">
        <w:trPr>
          <w:trHeight w:val="300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DC" w:rsidRPr="007F23DC" w:rsidRDefault="007F23DC" w:rsidP="007F23D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tr-TR"/>
              </w:rPr>
            </w:pPr>
            <w:r w:rsidRPr="007F23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tr-TR"/>
              </w:rPr>
              <w:t xml:space="preserve"> </w:t>
            </w:r>
            <w:r w:rsidRPr="007F23DC"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tr-TR"/>
              </w:rPr>
              <w:t>Yem Bitkileri Üretimi Desteği</w:t>
            </w:r>
          </w:p>
        </w:tc>
        <w:tc>
          <w:tcPr>
            <w:tcW w:w="90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tr-TR"/>
              </w:rPr>
            </w:pPr>
            <w:r w:rsidRPr="007F23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tr-TR"/>
              </w:rPr>
              <w:t xml:space="preserve">Başvurular Mevzuatta Belirtilen Süre İçinde mi alındı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F23DC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F23DC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F23DC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23D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F23DC" w:rsidRPr="007F23DC" w:rsidTr="00995B2C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90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tr-TR"/>
              </w:rPr>
            </w:pPr>
            <w:r w:rsidRPr="007F23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tr-TR"/>
              </w:rPr>
              <w:t>Yem Bitkileri Alan Kontrolleri Yapıldı mı?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F23DC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F23DC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F23DC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23D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F23DC" w:rsidRPr="007F23DC" w:rsidTr="00995B2C">
        <w:trPr>
          <w:trHeight w:val="315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9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tr-TR"/>
              </w:rPr>
            </w:pPr>
            <w:r w:rsidRPr="007F23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tr-TR"/>
              </w:rPr>
              <w:t xml:space="preserve">*Yem Bitkileri Desteklemesi Tarım Arazisi Beyan Formu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F23DC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F23DC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F23DC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23D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F23DC" w:rsidRPr="007F23DC" w:rsidTr="00995B2C">
        <w:trPr>
          <w:trHeight w:val="315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3DC" w:rsidRPr="007F23DC" w:rsidRDefault="007F23DC" w:rsidP="007F23D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tr-TR"/>
              </w:rPr>
            </w:pPr>
            <w:r w:rsidRPr="007F23DC"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tr-TR"/>
              </w:rPr>
              <w:t>Tahkim Komisyonu Kuruldu mu?</w:t>
            </w:r>
          </w:p>
        </w:tc>
        <w:tc>
          <w:tcPr>
            <w:tcW w:w="90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F23DC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5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F23DC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F23DC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F2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23D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F23DC" w:rsidRPr="007F23DC" w:rsidTr="00995B2C">
        <w:trPr>
          <w:trHeight w:val="3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3DC" w:rsidRPr="007F23DC" w:rsidRDefault="007F23DC" w:rsidP="007F23D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tr-TR"/>
              </w:rPr>
            </w:pPr>
            <w:r w:rsidRPr="007F23DC"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tr-TR"/>
              </w:rPr>
              <w:t>Tahkim komisyonları Karar Defterine İşleniyor mu?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F23DC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F23DC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F23DC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F2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23D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F23DC" w:rsidRPr="007F23DC" w:rsidTr="00995B2C">
        <w:trPr>
          <w:trHeight w:val="3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3DC" w:rsidRPr="007F23DC" w:rsidRDefault="007F23DC" w:rsidP="007F23D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tr-TR"/>
              </w:rPr>
            </w:pPr>
            <w:r w:rsidRPr="007F23DC"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tr-TR"/>
              </w:rPr>
              <w:t>İlçe Tespit Komisyonu Kuruldu mu?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F23DC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F23DC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F23DC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F2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23D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F23DC" w:rsidRPr="007F23DC" w:rsidTr="00995B2C">
        <w:trPr>
          <w:trHeight w:val="3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3DC" w:rsidRPr="007F23DC" w:rsidRDefault="007F23DC" w:rsidP="007F23D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tr-TR"/>
              </w:rPr>
            </w:pPr>
            <w:r w:rsidRPr="007F23DC"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tr-TR"/>
              </w:rPr>
              <w:t>Haksız ve İdari Hata Sonucu Geri Alınan Ödeme Var mı?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tr-TR"/>
              </w:rPr>
            </w:pPr>
            <w:r w:rsidRPr="007F23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F23DC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F23DC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F2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23D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F23DC" w:rsidRPr="007F23DC" w:rsidTr="00995B2C">
        <w:trPr>
          <w:trHeight w:val="315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DC" w:rsidRPr="007F23DC" w:rsidRDefault="007F23DC" w:rsidP="007F23D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tr-TR"/>
              </w:rPr>
            </w:pPr>
            <w:r w:rsidRPr="007F23DC"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tr-TR"/>
              </w:rPr>
              <w:t>Sertifikalı Fidan Üretim Desteği Yıllık Kontroller Yapıldı mı?</w:t>
            </w:r>
          </w:p>
        </w:tc>
        <w:tc>
          <w:tcPr>
            <w:tcW w:w="90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23D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F23DC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F23DC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F2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23D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F23DC" w:rsidRPr="007F23DC" w:rsidTr="00995B2C">
        <w:trPr>
          <w:trHeight w:val="315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3DC" w:rsidRPr="007F23DC" w:rsidRDefault="007F23DC" w:rsidP="007F23D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tr-TR"/>
              </w:rPr>
            </w:pPr>
            <w:r w:rsidRPr="007F23DC"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tr-TR"/>
              </w:rPr>
              <w:t>Askı İş ve İşlemleri mevzuata uygun yapıldı mı?</w:t>
            </w:r>
          </w:p>
        </w:tc>
        <w:tc>
          <w:tcPr>
            <w:tcW w:w="90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23D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F23DC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F23DC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F2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23D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F23DC" w:rsidRPr="007F23DC" w:rsidTr="00995B2C">
        <w:trPr>
          <w:trHeight w:val="132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3DC" w:rsidRPr="007F23DC" w:rsidRDefault="007F23DC" w:rsidP="007F23D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tr-TR"/>
              </w:rPr>
            </w:pPr>
            <w:r w:rsidRPr="007F23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tr-TR"/>
              </w:rPr>
              <w:t xml:space="preserve">Fark ödemesi desteğine esas olmak üzere; arazi miktarları öncelikle parsel ve ürün bazında tespit edilir. Bu tespitin yapılamaması durumunda </w:t>
            </w:r>
            <w:r w:rsidRPr="007F23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tr-TR"/>
              </w:rPr>
              <w:lastRenderedPageBreak/>
              <w:t>desteklemeye tabi olabilecek köy/mahalle</w:t>
            </w:r>
            <w:r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tr-TR"/>
              </w:rPr>
              <w:t xml:space="preserve"> </w:t>
            </w:r>
            <w:proofErr w:type="gramStart"/>
            <w:r w:rsidRPr="007F23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tr-TR"/>
              </w:rPr>
              <w:t>bazlı</w:t>
            </w:r>
            <w:proofErr w:type="gramEnd"/>
            <w:r w:rsidRPr="007F23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tr-TR"/>
              </w:rPr>
              <w:t xml:space="preserve"> toplam üretim alanının tespitine ve tespitin nasıl yapılacağına il/ilçe tahkim komisyonu karar verir. Hükmü gereğince yapılan işlem.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tr-TR"/>
              </w:rPr>
            </w:pPr>
            <w:r w:rsidRPr="007F23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tr-TR"/>
              </w:rPr>
              <w:lastRenderedPageBreak/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F23DC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F23DC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F2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23D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F23DC" w:rsidRPr="007F23DC" w:rsidTr="00995B2C">
        <w:trPr>
          <w:trHeight w:val="82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3DC" w:rsidRPr="007F23DC" w:rsidRDefault="007F23DC" w:rsidP="007F23D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tr-TR"/>
              </w:rPr>
            </w:pPr>
            <w:r w:rsidRPr="007F23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tr-TR"/>
              </w:rPr>
              <w:lastRenderedPageBreak/>
              <w:t>Yönetmelik gereği yapılan örnekleme arazi tespitlerinde, öncelikli olarak fark ödemesi desteği ile küçük aile işletmesi desteğine esas araziler dikkate alınır. Yapılan tespitler tutanağa bağlanır. Hükmü gereğince yapılan işlem.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tr-TR"/>
              </w:rPr>
            </w:pPr>
            <w:r w:rsidRPr="007F23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F23DC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F23DC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F2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23D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F23DC" w:rsidRPr="007F23DC" w:rsidTr="00995B2C">
        <w:trPr>
          <w:trHeight w:val="300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3DC" w:rsidRPr="007F23DC" w:rsidRDefault="007F23DC" w:rsidP="007F23D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tr-TR"/>
              </w:rPr>
            </w:pPr>
            <w:r w:rsidRPr="007F23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90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3DC" w:rsidRPr="007F23DC" w:rsidRDefault="007F23DC" w:rsidP="007F23D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tr-TR"/>
              </w:rPr>
            </w:pPr>
            <w:r w:rsidRPr="007F23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tr-TR"/>
              </w:rPr>
            </w:pPr>
            <w:r w:rsidRPr="007F23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tr-TR"/>
              </w:rPr>
            </w:pPr>
            <w:r w:rsidRPr="007F23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23D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23D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F23DC" w:rsidRPr="007F23DC" w:rsidTr="00995B2C">
        <w:trPr>
          <w:trHeight w:val="315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3DC" w:rsidRPr="007F23DC" w:rsidRDefault="007F23DC" w:rsidP="007F23D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tr-TR"/>
              </w:rPr>
            </w:pPr>
            <w:r w:rsidRPr="007F23DC"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tr-TR"/>
              </w:rPr>
              <w:t>Görüş ve Öneriler</w:t>
            </w:r>
          </w:p>
        </w:tc>
        <w:tc>
          <w:tcPr>
            <w:tcW w:w="9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7F23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7F23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23D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23D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F23DC" w:rsidRPr="007F23DC" w:rsidTr="00995B2C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9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F23DC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F23DC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F23DC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23D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F23DC" w:rsidRPr="007F23DC" w:rsidTr="00995B2C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9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F23DC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F23DC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F2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23D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F23DC" w:rsidRPr="007F23DC" w:rsidTr="00995B2C">
        <w:trPr>
          <w:trHeight w:val="315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9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F23DC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F23DC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F2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23D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F23DC" w:rsidRPr="007F23DC" w:rsidTr="00995B2C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DC" w:rsidRPr="007F23DC" w:rsidRDefault="007F23DC" w:rsidP="007F2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F23DC" w:rsidRPr="007F23DC" w:rsidTr="00995B2C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DC" w:rsidRPr="007F23DC" w:rsidRDefault="007F23DC" w:rsidP="007F2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23DC">
              <w:rPr>
                <w:rFonts w:ascii="Calibri" w:eastAsia="Times New Roman" w:hAnsi="Calibri" w:cs="Calibri"/>
                <w:color w:val="000000"/>
                <w:lang w:eastAsia="tr-TR"/>
              </w:rPr>
              <w:t>Kontrol Eden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DC" w:rsidRPr="007F23DC" w:rsidRDefault="007F23DC" w:rsidP="007F2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23DC">
              <w:rPr>
                <w:rFonts w:ascii="Calibri" w:eastAsia="Times New Roman" w:hAnsi="Calibri" w:cs="Calibri"/>
                <w:color w:val="000000"/>
                <w:lang w:eastAsia="tr-TR"/>
              </w:rPr>
              <w:t>Onaylayan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DC" w:rsidRPr="007F23DC" w:rsidRDefault="007F23DC" w:rsidP="007F2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DC" w:rsidRPr="007F23DC" w:rsidRDefault="007F23DC" w:rsidP="007F2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DC" w:rsidRPr="007F23DC" w:rsidRDefault="007F23DC" w:rsidP="007F2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F23DC" w:rsidRPr="007F23DC" w:rsidTr="00995B2C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DC" w:rsidRPr="007F23DC" w:rsidRDefault="007F23DC" w:rsidP="007F2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F23DC" w:rsidRPr="007F23DC" w:rsidTr="00995B2C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3DC" w:rsidRPr="007F23DC" w:rsidRDefault="007F23DC" w:rsidP="007F2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3DC" w:rsidRPr="007F23DC" w:rsidRDefault="007F23DC" w:rsidP="007F2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F23DC" w:rsidRPr="007F23DC" w:rsidTr="00995B2C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3DC" w:rsidRPr="007F23DC" w:rsidRDefault="007F23DC" w:rsidP="007F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3DC" w:rsidRPr="007F23DC" w:rsidRDefault="007F23DC" w:rsidP="007F2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DC" w:rsidRPr="007F23DC" w:rsidRDefault="007F23DC" w:rsidP="007F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7F23DC" w:rsidRDefault="007F23DC"/>
    <w:sectPr w:rsidR="007F23DC" w:rsidSect="007F23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E59" w:rsidRDefault="00531E59" w:rsidP="007F23DC">
      <w:pPr>
        <w:spacing w:after="0" w:line="240" w:lineRule="auto"/>
      </w:pPr>
      <w:r>
        <w:separator/>
      </w:r>
    </w:p>
  </w:endnote>
  <w:endnote w:type="continuationSeparator" w:id="0">
    <w:p w:rsidR="00531E59" w:rsidRDefault="00531E59" w:rsidP="007F2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B2C" w:rsidRDefault="00995B2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B2C" w:rsidRDefault="00995B2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B2C" w:rsidRDefault="00995B2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E59" w:rsidRDefault="00531E59" w:rsidP="007F23DC">
      <w:pPr>
        <w:spacing w:after="0" w:line="240" w:lineRule="auto"/>
      </w:pPr>
      <w:r>
        <w:separator/>
      </w:r>
    </w:p>
  </w:footnote>
  <w:footnote w:type="continuationSeparator" w:id="0">
    <w:p w:rsidR="00531E59" w:rsidRDefault="00531E59" w:rsidP="007F2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B2C" w:rsidRDefault="00995B2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593" w:type="dxa"/>
      <w:tblInd w:w="-7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985"/>
      <w:gridCol w:w="8930"/>
      <w:gridCol w:w="1985"/>
      <w:gridCol w:w="2693"/>
    </w:tblGrid>
    <w:tr w:rsidR="007F23DC" w:rsidRPr="00EA60D2" w:rsidTr="00995B2C">
      <w:trPr>
        <w:trHeight w:val="316"/>
      </w:trPr>
      <w:tc>
        <w:tcPr>
          <w:tcW w:w="19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F23DC" w:rsidRPr="00EA60D2" w:rsidRDefault="007F23DC" w:rsidP="007F23DC">
          <w:pPr>
            <w:tabs>
              <w:tab w:val="center" w:pos="4536"/>
              <w:tab w:val="right" w:pos="9072"/>
            </w:tabs>
            <w:spacing w:before="120" w:after="120" w:line="240" w:lineRule="auto"/>
            <w:ind w:left="-113"/>
            <w:jc w:val="center"/>
            <w:rPr>
              <w:rFonts w:ascii="Arial" w:eastAsia="Times New Roman" w:hAnsi="Arial" w:cs="Arial"/>
              <w:noProof/>
              <w:sz w:val="24"/>
              <w:szCs w:val="24"/>
            </w:rPr>
          </w:pPr>
          <w:bookmarkStart w:id="1" w:name="_GoBack"/>
          <w:bookmarkEnd w:id="1"/>
          <w:r w:rsidRPr="00EA60D2">
            <w:rPr>
              <w:rFonts w:ascii="Arial" w:eastAsia="Times New Roman" w:hAnsi="Arial" w:cs="Arial"/>
              <w:noProof/>
              <w:sz w:val="24"/>
              <w:szCs w:val="24"/>
              <w:lang w:eastAsia="tr-TR"/>
            </w:rPr>
            <w:drawing>
              <wp:inline distT="0" distB="0" distL="0" distR="0" wp14:anchorId="7B73A750" wp14:editId="1EE69636">
                <wp:extent cx="895350" cy="834248"/>
                <wp:effectExtent l="0" t="0" r="0" b="4445"/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3854" cy="8421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F23DC" w:rsidRPr="00EA60D2" w:rsidRDefault="007F23DC" w:rsidP="007F23D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noProof/>
              <w:sz w:val="24"/>
              <w:szCs w:val="24"/>
            </w:rPr>
          </w:pPr>
          <w:r w:rsidRPr="00EA60D2">
            <w:rPr>
              <w:rFonts w:ascii="Arial" w:eastAsia="Times New Roman" w:hAnsi="Arial" w:cs="Arial"/>
              <w:b/>
              <w:bCs/>
              <w:noProof/>
              <w:sz w:val="24"/>
              <w:szCs w:val="24"/>
            </w:rPr>
            <w:t>ELAZIĞ İL TARIM VE ORMAN MÜDÜRLÜĞÜ</w:t>
          </w:r>
        </w:p>
        <w:p w:rsidR="007F23DC" w:rsidRPr="00EA60D2" w:rsidRDefault="007F23DC" w:rsidP="007F23DC">
          <w:pPr>
            <w:spacing w:after="0" w:line="276" w:lineRule="auto"/>
            <w:jc w:val="center"/>
            <w:rPr>
              <w:rFonts w:ascii="Arial" w:eastAsia="Times New Roman" w:hAnsi="Arial" w:cs="Arial"/>
              <w:b/>
              <w:bCs/>
              <w:noProof/>
              <w:sz w:val="24"/>
              <w:szCs w:val="24"/>
            </w:rPr>
          </w:pPr>
          <w:r>
            <w:rPr>
              <w:rFonts w:ascii="Arial" w:eastAsia="Times New Roman" w:hAnsi="Arial" w:cs="Arial"/>
              <w:b/>
              <w:bCs/>
              <w:noProof/>
              <w:sz w:val="24"/>
              <w:szCs w:val="24"/>
            </w:rPr>
            <w:t xml:space="preserve">ÇKS VE TARIMSAL DESTEKLEMELER APG KONTROL </w:t>
          </w:r>
          <w:r w:rsidRPr="00EA60D2">
            <w:rPr>
              <w:rFonts w:ascii="Arial" w:eastAsia="Times New Roman" w:hAnsi="Arial" w:cs="Arial"/>
              <w:b/>
              <w:bCs/>
              <w:noProof/>
              <w:sz w:val="24"/>
              <w:szCs w:val="24"/>
            </w:rPr>
            <w:t xml:space="preserve">FORMU 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F23DC" w:rsidRPr="00EA60D2" w:rsidRDefault="007F23DC" w:rsidP="007F23DC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noProof/>
              <w:sz w:val="24"/>
              <w:szCs w:val="24"/>
            </w:rPr>
          </w:pPr>
          <w:r w:rsidRPr="00EA60D2">
            <w:rPr>
              <w:rFonts w:ascii="Arial" w:eastAsia="Times New Roman" w:hAnsi="Arial" w:cs="Arial"/>
              <w:noProof/>
              <w:sz w:val="24"/>
              <w:szCs w:val="24"/>
            </w:rPr>
            <w:t>Doküman Kodu</w:t>
          </w:r>
        </w:p>
      </w:tc>
      <w:tc>
        <w:tcPr>
          <w:tcW w:w="26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F23DC" w:rsidRPr="00EA60D2" w:rsidRDefault="007F23DC" w:rsidP="00A931B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noProof/>
              <w:sz w:val="24"/>
              <w:szCs w:val="24"/>
            </w:rPr>
          </w:pPr>
          <w:r w:rsidRPr="00EA60D2">
            <w:rPr>
              <w:rFonts w:ascii="Arial" w:eastAsia="Times New Roman" w:hAnsi="Arial" w:cs="Arial"/>
              <w:noProof/>
              <w:sz w:val="24"/>
              <w:szCs w:val="24"/>
            </w:rPr>
            <w:t>TOB.</w:t>
          </w:r>
          <w:r>
            <w:rPr>
              <w:rFonts w:ascii="Arial" w:eastAsia="Times New Roman" w:hAnsi="Arial" w:cs="Arial"/>
              <w:noProof/>
              <w:sz w:val="24"/>
              <w:szCs w:val="24"/>
            </w:rPr>
            <w:t>23.</w:t>
          </w:r>
          <w:r w:rsidRPr="00EA60D2">
            <w:rPr>
              <w:rFonts w:ascii="Arial" w:eastAsia="Times New Roman" w:hAnsi="Arial" w:cs="Arial"/>
              <w:noProof/>
              <w:sz w:val="24"/>
              <w:szCs w:val="24"/>
            </w:rPr>
            <w:t>İ</w:t>
          </w:r>
          <w:r>
            <w:rPr>
              <w:rFonts w:ascii="Arial" w:eastAsia="Times New Roman" w:hAnsi="Arial" w:cs="Arial"/>
              <w:noProof/>
              <w:sz w:val="24"/>
              <w:szCs w:val="24"/>
            </w:rPr>
            <w:t>LM.FRM1</w:t>
          </w:r>
          <w:r w:rsidR="00A931B1">
            <w:rPr>
              <w:rFonts w:ascii="Arial" w:eastAsia="Times New Roman" w:hAnsi="Arial" w:cs="Arial"/>
              <w:noProof/>
              <w:sz w:val="24"/>
              <w:szCs w:val="24"/>
            </w:rPr>
            <w:t>16</w:t>
          </w:r>
        </w:p>
      </w:tc>
    </w:tr>
    <w:tr w:rsidR="007F23DC" w:rsidRPr="00EA60D2" w:rsidTr="00995B2C">
      <w:trPr>
        <w:trHeight w:val="316"/>
      </w:trPr>
      <w:tc>
        <w:tcPr>
          <w:tcW w:w="19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F23DC" w:rsidRPr="00EA60D2" w:rsidRDefault="007F23DC" w:rsidP="007F23DC">
          <w:pPr>
            <w:spacing w:after="0" w:line="240" w:lineRule="auto"/>
            <w:rPr>
              <w:rFonts w:ascii="Arial" w:eastAsia="Times New Roman" w:hAnsi="Arial" w:cs="Arial"/>
              <w:noProof/>
              <w:sz w:val="24"/>
              <w:szCs w:val="24"/>
            </w:rPr>
          </w:pPr>
        </w:p>
      </w:tc>
      <w:tc>
        <w:tcPr>
          <w:tcW w:w="89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F23DC" w:rsidRPr="00EA60D2" w:rsidRDefault="007F23DC" w:rsidP="007F23DC">
          <w:pPr>
            <w:spacing w:after="0" w:line="240" w:lineRule="auto"/>
            <w:rPr>
              <w:rFonts w:ascii="Arial" w:eastAsia="Times New Roman" w:hAnsi="Arial" w:cs="Arial"/>
              <w:b/>
              <w:bCs/>
              <w:noProof/>
              <w:sz w:val="24"/>
              <w:szCs w:val="24"/>
            </w:rPr>
          </w:pP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F23DC" w:rsidRPr="00EA60D2" w:rsidRDefault="007F23DC" w:rsidP="007F23DC">
          <w:pPr>
            <w:spacing w:after="0" w:line="276" w:lineRule="auto"/>
            <w:rPr>
              <w:rFonts w:ascii="Arial" w:eastAsia="Times New Roman" w:hAnsi="Arial" w:cs="Arial"/>
              <w:sz w:val="24"/>
              <w:szCs w:val="24"/>
            </w:rPr>
          </w:pPr>
          <w:r w:rsidRPr="00EA60D2">
            <w:rPr>
              <w:rFonts w:ascii="Arial" w:eastAsia="Times New Roman" w:hAnsi="Arial" w:cs="Arial"/>
              <w:noProof/>
              <w:sz w:val="24"/>
              <w:szCs w:val="24"/>
            </w:rPr>
            <w:t xml:space="preserve">Revizyon No   </w:t>
          </w:r>
        </w:p>
      </w:tc>
      <w:tc>
        <w:tcPr>
          <w:tcW w:w="26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F23DC" w:rsidRPr="00EA60D2" w:rsidRDefault="007F23DC" w:rsidP="007F23DC">
          <w:pPr>
            <w:spacing w:after="0" w:line="276" w:lineRule="auto"/>
            <w:jc w:val="center"/>
            <w:rPr>
              <w:rFonts w:ascii="Arial" w:eastAsia="Times New Roman" w:hAnsi="Arial" w:cs="Arial"/>
              <w:bCs/>
              <w:noProof/>
              <w:sz w:val="24"/>
              <w:szCs w:val="24"/>
            </w:rPr>
          </w:pPr>
          <w:r w:rsidRPr="00EA60D2">
            <w:rPr>
              <w:rFonts w:ascii="Arial" w:eastAsia="Times New Roman" w:hAnsi="Arial" w:cs="Arial"/>
              <w:bCs/>
              <w:noProof/>
              <w:sz w:val="24"/>
              <w:szCs w:val="24"/>
            </w:rPr>
            <w:t>000</w:t>
          </w:r>
        </w:p>
      </w:tc>
    </w:tr>
    <w:tr w:rsidR="007F23DC" w:rsidRPr="00EA60D2" w:rsidTr="00995B2C">
      <w:trPr>
        <w:trHeight w:val="316"/>
      </w:trPr>
      <w:tc>
        <w:tcPr>
          <w:tcW w:w="19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F23DC" w:rsidRPr="00EA60D2" w:rsidRDefault="007F23DC" w:rsidP="007F23DC">
          <w:pPr>
            <w:spacing w:after="0" w:line="240" w:lineRule="auto"/>
            <w:rPr>
              <w:rFonts w:ascii="Arial" w:eastAsia="Times New Roman" w:hAnsi="Arial" w:cs="Arial"/>
              <w:noProof/>
              <w:sz w:val="24"/>
              <w:szCs w:val="24"/>
            </w:rPr>
          </w:pPr>
        </w:p>
      </w:tc>
      <w:tc>
        <w:tcPr>
          <w:tcW w:w="89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F23DC" w:rsidRPr="00EA60D2" w:rsidRDefault="007F23DC" w:rsidP="007F23DC">
          <w:pPr>
            <w:spacing w:after="0" w:line="240" w:lineRule="auto"/>
            <w:rPr>
              <w:rFonts w:ascii="Arial" w:eastAsia="Times New Roman" w:hAnsi="Arial" w:cs="Arial"/>
              <w:b/>
              <w:bCs/>
              <w:noProof/>
              <w:sz w:val="24"/>
              <w:szCs w:val="24"/>
            </w:rPr>
          </w:pP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F23DC" w:rsidRPr="00EA60D2" w:rsidRDefault="007F23DC" w:rsidP="007F23DC">
          <w:pPr>
            <w:spacing w:after="0" w:line="276" w:lineRule="auto"/>
            <w:rPr>
              <w:rFonts w:ascii="Arial" w:eastAsia="Times New Roman" w:hAnsi="Arial" w:cs="Arial"/>
              <w:noProof/>
              <w:sz w:val="24"/>
              <w:szCs w:val="24"/>
            </w:rPr>
          </w:pPr>
          <w:r w:rsidRPr="00EA60D2">
            <w:rPr>
              <w:rFonts w:ascii="Arial" w:eastAsia="Times New Roman" w:hAnsi="Arial" w:cs="Arial"/>
              <w:noProof/>
              <w:sz w:val="24"/>
              <w:szCs w:val="24"/>
            </w:rPr>
            <w:t xml:space="preserve">Revizyon Tarihi </w:t>
          </w:r>
        </w:p>
      </w:tc>
      <w:tc>
        <w:tcPr>
          <w:tcW w:w="26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F23DC" w:rsidRPr="00EA60D2" w:rsidRDefault="007F23DC" w:rsidP="007F23DC">
          <w:pPr>
            <w:spacing w:after="0" w:line="276" w:lineRule="auto"/>
            <w:jc w:val="center"/>
            <w:rPr>
              <w:rFonts w:ascii="Arial" w:eastAsia="Times New Roman" w:hAnsi="Arial" w:cs="Arial"/>
              <w:bCs/>
              <w:noProof/>
              <w:sz w:val="24"/>
              <w:szCs w:val="24"/>
            </w:rPr>
          </w:pPr>
          <w:r w:rsidRPr="00EA60D2">
            <w:rPr>
              <w:rFonts w:ascii="Arial" w:eastAsia="Times New Roman" w:hAnsi="Arial" w:cs="Arial"/>
              <w:bCs/>
              <w:noProof/>
              <w:sz w:val="24"/>
              <w:szCs w:val="24"/>
            </w:rPr>
            <w:t>29.01.2018</w:t>
          </w:r>
        </w:p>
      </w:tc>
    </w:tr>
    <w:tr w:rsidR="007F23DC" w:rsidRPr="00EA60D2" w:rsidTr="00995B2C">
      <w:trPr>
        <w:trHeight w:val="316"/>
      </w:trPr>
      <w:tc>
        <w:tcPr>
          <w:tcW w:w="19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F23DC" w:rsidRPr="00EA60D2" w:rsidRDefault="007F23DC" w:rsidP="007F23DC">
          <w:pPr>
            <w:spacing w:after="0" w:line="240" w:lineRule="auto"/>
            <w:rPr>
              <w:rFonts w:ascii="Arial" w:eastAsia="Times New Roman" w:hAnsi="Arial" w:cs="Arial"/>
              <w:noProof/>
              <w:sz w:val="24"/>
              <w:szCs w:val="24"/>
            </w:rPr>
          </w:pPr>
        </w:p>
      </w:tc>
      <w:tc>
        <w:tcPr>
          <w:tcW w:w="89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F23DC" w:rsidRPr="00EA60D2" w:rsidRDefault="007F23DC" w:rsidP="007F23DC">
          <w:pPr>
            <w:spacing w:after="0" w:line="240" w:lineRule="auto"/>
            <w:rPr>
              <w:rFonts w:ascii="Arial" w:eastAsia="Times New Roman" w:hAnsi="Arial" w:cs="Arial"/>
              <w:b/>
              <w:bCs/>
              <w:noProof/>
              <w:sz w:val="24"/>
              <w:szCs w:val="24"/>
            </w:rPr>
          </w:pP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F23DC" w:rsidRPr="00EA60D2" w:rsidRDefault="007F23DC" w:rsidP="007F23DC">
          <w:pPr>
            <w:spacing w:after="0" w:line="276" w:lineRule="auto"/>
            <w:rPr>
              <w:rFonts w:ascii="Arial" w:eastAsia="Times New Roman" w:hAnsi="Arial" w:cs="Arial"/>
              <w:noProof/>
              <w:sz w:val="24"/>
              <w:szCs w:val="24"/>
            </w:rPr>
          </w:pPr>
          <w:r w:rsidRPr="00EA60D2">
            <w:rPr>
              <w:rFonts w:ascii="Arial" w:eastAsia="Times New Roman" w:hAnsi="Arial" w:cs="Arial"/>
              <w:noProof/>
              <w:sz w:val="24"/>
              <w:szCs w:val="24"/>
            </w:rPr>
            <w:t>Yürürlük Tarihi</w:t>
          </w:r>
        </w:p>
      </w:tc>
      <w:tc>
        <w:tcPr>
          <w:tcW w:w="26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F23DC" w:rsidRPr="00EA60D2" w:rsidRDefault="007F23DC" w:rsidP="007F23DC">
          <w:pPr>
            <w:spacing w:after="0" w:line="276" w:lineRule="auto"/>
            <w:jc w:val="center"/>
            <w:rPr>
              <w:rFonts w:ascii="Arial" w:eastAsia="Times New Roman" w:hAnsi="Arial" w:cs="Arial"/>
              <w:bCs/>
              <w:noProof/>
              <w:sz w:val="24"/>
              <w:szCs w:val="24"/>
            </w:rPr>
          </w:pPr>
          <w:r w:rsidRPr="00EA60D2">
            <w:rPr>
              <w:rFonts w:ascii="Arial" w:eastAsia="Times New Roman" w:hAnsi="Arial" w:cs="Arial"/>
              <w:bCs/>
              <w:noProof/>
              <w:sz w:val="24"/>
              <w:szCs w:val="24"/>
            </w:rPr>
            <w:t>05.02.2018</w:t>
          </w:r>
        </w:p>
      </w:tc>
    </w:tr>
    <w:tr w:rsidR="007F23DC" w:rsidRPr="00EA60D2" w:rsidTr="00995B2C">
      <w:trPr>
        <w:trHeight w:val="316"/>
      </w:trPr>
      <w:tc>
        <w:tcPr>
          <w:tcW w:w="19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F23DC" w:rsidRPr="00EA60D2" w:rsidRDefault="007F23DC" w:rsidP="007F23DC">
          <w:pPr>
            <w:spacing w:after="0" w:line="240" w:lineRule="auto"/>
            <w:rPr>
              <w:rFonts w:ascii="Arial" w:eastAsia="Times New Roman" w:hAnsi="Arial" w:cs="Arial"/>
              <w:noProof/>
              <w:sz w:val="24"/>
              <w:szCs w:val="24"/>
            </w:rPr>
          </w:pPr>
        </w:p>
      </w:tc>
      <w:tc>
        <w:tcPr>
          <w:tcW w:w="89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F23DC" w:rsidRPr="00EA60D2" w:rsidRDefault="007F23DC" w:rsidP="007F23DC">
          <w:pPr>
            <w:spacing w:after="0" w:line="240" w:lineRule="auto"/>
            <w:rPr>
              <w:rFonts w:ascii="Arial" w:eastAsia="Times New Roman" w:hAnsi="Arial" w:cs="Arial"/>
              <w:b/>
              <w:bCs/>
              <w:noProof/>
              <w:sz w:val="24"/>
              <w:szCs w:val="24"/>
            </w:rPr>
          </w:pP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F23DC" w:rsidRPr="00EA60D2" w:rsidRDefault="007F23DC" w:rsidP="007F23DC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noProof/>
              <w:sz w:val="24"/>
              <w:szCs w:val="24"/>
            </w:rPr>
          </w:pPr>
          <w:r w:rsidRPr="00EA60D2">
            <w:rPr>
              <w:rFonts w:ascii="Arial" w:eastAsia="Times New Roman" w:hAnsi="Arial" w:cs="Arial"/>
              <w:noProof/>
              <w:sz w:val="24"/>
              <w:szCs w:val="24"/>
            </w:rPr>
            <w:t>Sayfa Sayısı</w:t>
          </w:r>
        </w:p>
      </w:tc>
      <w:tc>
        <w:tcPr>
          <w:tcW w:w="26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F23DC" w:rsidRPr="00EA60D2" w:rsidRDefault="007F23DC" w:rsidP="007F23D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noProof/>
              <w:sz w:val="24"/>
              <w:szCs w:val="24"/>
            </w:rPr>
          </w:pPr>
          <w:r w:rsidRPr="00EA60D2">
            <w:rPr>
              <w:rFonts w:ascii="Arial" w:eastAsia="Times New Roman" w:hAnsi="Arial" w:cs="Arial"/>
              <w:noProof/>
              <w:sz w:val="24"/>
              <w:szCs w:val="24"/>
            </w:rPr>
            <w:t>1 / 1</w:t>
          </w:r>
        </w:p>
      </w:tc>
    </w:tr>
  </w:tbl>
  <w:p w:rsidR="007F23DC" w:rsidRDefault="007F23D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B2C" w:rsidRDefault="00995B2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74F"/>
    <w:rsid w:val="0004074F"/>
    <w:rsid w:val="00254B5C"/>
    <w:rsid w:val="004E4610"/>
    <w:rsid w:val="00531E59"/>
    <w:rsid w:val="00597B72"/>
    <w:rsid w:val="007F23DC"/>
    <w:rsid w:val="00995B2C"/>
    <w:rsid w:val="00A931B1"/>
    <w:rsid w:val="00F0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FCB741B-C9D5-48EB-B957-F4C63E3F1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F2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F23DC"/>
  </w:style>
  <w:style w:type="paragraph" w:styleId="AltBilgi">
    <w:name w:val="footer"/>
    <w:basedOn w:val="Normal"/>
    <w:link w:val="AltBilgiChar"/>
    <w:uiPriority w:val="99"/>
    <w:unhideWhenUsed/>
    <w:rsid w:val="007F2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F2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1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615C3F9-DE71-4C05-B283-0319B4316388}"/>
</file>

<file path=customXml/itemProps2.xml><?xml version="1.0" encoding="utf-8"?>
<ds:datastoreItem xmlns:ds="http://schemas.openxmlformats.org/officeDocument/2006/customXml" ds:itemID="{A6E4C91B-F878-4733-869F-D14E52B6745A}"/>
</file>

<file path=customXml/itemProps3.xml><?xml version="1.0" encoding="utf-8"?>
<ds:datastoreItem xmlns:ds="http://schemas.openxmlformats.org/officeDocument/2006/customXml" ds:itemID="{685082D1-37E9-4F2E-A97D-59B22F240A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723</Words>
  <Characters>4126</Characters>
  <Application>Microsoft Office Word</Application>
  <DocSecurity>0</DocSecurity>
  <Lines>34</Lines>
  <Paragraphs>9</Paragraphs>
  <ScaleCrop>false</ScaleCrop>
  <Company/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Cumhur ÇETİNKAYA</dc:creator>
  <cp:keywords/>
  <dc:description/>
  <cp:lastModifiedBy>Cumhur ÇETİNKAYA</cp:lastModifiedBy>
  <cp:revision>5</cp:revision>
  <dcterms:created xsi:type="dcterms:W3CDTF">2022-05-06T05:15:00Z</dcterms:created>
  <dcterms:modified xsi:type="dcterms:W3CDTF">2022-05-25T05:54:00Z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